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A3B32B5" w14:textId="70344E5E"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bookmarkEnd w:id="0"/>
      <w:r w:rsidR="00B60B14" w:rsidRPr="00397336">
        <w:rPr>
          <w:rFonts w:ascii="Times New Roman" w:hAnsi="Times New Roman" w:cs="Times New Roman"/>
          <w:color w:val="FF0000"/>
        </w:rPr>
        <w:t>Đối tượng đã trả lại nhà ở công vụ theo quy định, trừ trường hợp bị thu hồi nhà ở công vụ do vi phạm quy định</w:t>
      </w:r>
      <w:r w:rsidR="00B60B14">
        <w:rPr>
          <w:rFonts w:ascii="Times New Roman" w:hAnsi="Times New Roman" w:cs="Times New Roman"/>
          <w:color w:val="FF0000"/>
        </w:rPr>
        <w:t>.</w:t>
      </w:r>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4715464" w14:textId="7777777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CF8FC2"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40E61B56"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149B7C7F"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2DF0D8D3"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8"/>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7E1D" w14:textId="77777777" w:rsidR="005962CC" w:rsidRDefault="005962CC" w:rsidP="00C17A45">
      <w:pPr>
        <w:spacing w:after="0" w:line="240" w:lineRule="auto"/>
      </w:pPr>
      <w:r>
        <w:separator/>
      </w:r>
    </w:p>
  </w:endnote>
  <w:endnote w:type="continuationSeparator" w:id="0">
    <w:p w14:paraId="78187F4C" w14:textId="77777777" w:rsidR="005962CC" w:rsidRDefault="005962CC"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F3AD8" w14:textId="77777777" w:rsidR="005962CC" w:rsidRDefault="005962CC" w:rsidP="00C17A45">
      <w:pPr>
        <w:spacing w:after="0" w:line="240" w:lineRule="auto"/>
      </w:pPr>
      <w:r>
        <w:separator/>
      </w:r>
    </w:p>
  </w:footnote>
  <w:footnote w:type="continuationSeparator" w:id="0">
    <w:p w14:paraId="70A8C872" w14:textId="77777777" w:rsidR="005962CC" w:rsidRDefault="005962CC"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3732"/>
    <w:rsid w:val="0021326E"/>
    <w:rsid w:val="002329D4"/>
    <w:rsid w:val="00285446"/>
    <w:rsid w:val="002C30F5"/>
    <w:rsid w:val="003306E3"/>
    <w:rsid w:val="00395428"/>
    <w:rsid w:val="003B2BFD"/>
    <w:rsid w:val="003F28F9"/>
    <w:rsid w:val="00454671"/>
    <w:rsid w:val="00462238"/>
    <w:rsid w:val="00495945"/>
    <w:rsid w:val="004D110A"/>
    <w:rsid w:val="005513A6"/>
    <w:rsid w:val="0057581A"/>
    <w:rsid w:val="005962CC"/>
    <w:rsid w:val="005B6608"/>
    <w:rsid w:val="005C06DB"/>
    <w:rsid w:val="005D6244"/>
    <w:rsid w:val="006078FE"/>
    <w:rsid w:val="006563B9"/>
    <w:rsid w:val="006A79D0"/>
    <w:rsid w:val="007246E2"/>
    <w:rsid w:val="00801A23"/>
    <w:rsid w:val="0081763C"/>
    <w:rsid w:val="00876A03"/>
    <w:rsid w:val="009D3ED7"/>
    <w:rsid w:val="00A41B6D"/>
    <w:rsid w:val="00A60835"/>
    <w:rsid w:val="00A93229"/>
    <w:rsid w:val="00AB62E7"/>
    <w:rsid w:val="00AE2F2B"/>
    <w:rsid w:val="00AF143E"/>
    <w:rsid w:val="00B03E73"/>
    <w:rsid w:val="00B216D8"/>
    <w:rsid w:val="00B60B14"/>
    <w:rsid w:val="00B95751"/>
    <w:rsid w:val="00BA25B0"/>
    <w:rsid w:val="00BD0986"/>
    <w:rsid w:val="00C17A45"/>
    <w:rsid w:val="00C742BB"/>
    <w:rsid w:val="00D220B9"/>
    <w:rsid w:val="00D27214"/>
    <w:rsid w:val="00D3524F"/>
    <w:rsid w:val="00D540BC"/>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83B1-DFE5-4590-8291-1AC3D770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2025-02-21T03:10:00Z</cp:lastPrinted>
  <dcterms:created xsi:type="dcterms:W3CDTF">2025-02-21T08:14:00Z</dcterms:created>
  <dcterms:modified xsi:type="dcterms:W3CDTF">2025-02-28T05:19:00Z</dcterms:modified>
</cp:coreProperties>
</file>